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62F00" w14:textId="46AE8B8D" w:rsidR="00D71A82" w:rsidRDefault="00A6174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18C6CF8C" wp14:editId="021A19CE">
            <wp:simplePos x="0" y="0"/>
            <wp:positionH relativeFrom="margin">
              <wp:posOffset>-114300</wp:posOffset>
            </wp:positionH>
            <wp:positionV relativeFrom="paragraph">
              <wp:posOffset>298450</wp:posOffset>
            </wp:positionV>
            <wp:extent cx="755650" cy="755650"/>
            <wp:effectExtent l="0" t="0" r="6350" b="6350"/>
            <wp:wrapTight wrapText="bothSides">
              <wp:wrapPolygon edited="0">
                <wp:start x="5990" y="0"/>
                <wp:lineTo x="0" y="3812"/>
                <wp:lineTo x="0" y="14703"/>
                <wp:lineTo x="545" y="17425"/>
                <wp:lineTo x="5445" y="21237"/>
                <wp:lineTo x="5990" y="21237"/>
                <wp:lineTo x="15247" y="21237"/>
                <wp:lineTo x="15792" y="21237"/>
                <wp:lineTo x="20692" y="17425"/>
                <wp:lineTo x="21237" y="14703"/>
                <wp:lineTo x="21237" y="3812"/>
                <wp:lineTo x="15247" y="0"/>
                <wp:lineTo x="5990" y="0"/>
              </wp:wrapPolygon>
            </wp:wrapTight>
            <wp:docPr id="5" name="Picture 5" descr="A logo with a bird hea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ogo with a bird head and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E5F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2929F9C" wp14:editId="3E3439C7">
            <wp:simplePos x="0" y="0"/>
            <wp:positionH relativeFrom="margin">
              <wp:posOffset>-156210</wp:posOffset>
            </wp:positionH>
            <wp:positionV relativeFrom="paragraph">
              <wp:posOffset>244475</wp:posOffset>
            </wp:positionV>
            <wp:extent cx="10068368" cy="7105650"/>
            <wp:effectExtent l="57150" t="0" r="66675" b="114300"/>
            <wp:wrapNone/>
            <wp:docPr id="1" name="Picture 1" descr="C:\Users\michaelwilson\AppData\Local\Microsoft\Windows\Temporary Internet Files\Content.Outlook\0IRTCAR8\Allermoor Crane viewing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wilson\AppData\Local\Microsoft\Windows\Temporary Internet Files\Content.Outlook\0IRTCAR8\Allermoor Crane viewing m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368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629" w:rsidRPr="00984629">
        <w:rPr>
          <w:b/>
        </w:rPr>
        <w:t xml:space="preserve"> </w:t>
      </w:r>
    </w:p>
    <w:p w14:paraId="3835D5C3" w14:textId="554BE00D" w:rsidR="00D71A82" w:rsidRDefault="00A61746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4FB3DD" wp14:editId="5770BB0F">
                <wp:simplePos x="0" y="0"/>
                <wp:positionH relativeFrom="margin">
                  <wp:posOffset>6769100</wp:posOffset>
                </wp:positionH>
                <wp:positionV relativeFrom="paragraph">
                  <wp:posOffset>146050</wp:posOffset>
                </wp:positionV>
                <wp:extent cx="2962275" cy="3321050"/>
                <wp:effectExtent l="0" t="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332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AE4F0" w14:textId="77777777" w:rsidR="00D71A82" w:rsidRPr="00984629" w:rsidRDefault="00D71A82" w:rsidP="00D71A8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84629">
                              <w:rPr>
                                <w:rFonts w:ascii="Arial" w:hAnsi="Arial" w:cs="Arial"/>
                                <w:b/>
                              </w:rPr>
                              <w:t>Where to look for Cranes on the Somerset Levels</w:t>
                            </w:r>
                          </w:p>
                          <w:p w14:paraId="5F8DA639" w14:textId="77777777" w:rsidR="00D71A82" w:rsidRPr="00984629" w:rsidRDefault="00D71A82" w:rsidP="00D71A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4629">
                              <w:rPr>
                                <w:rFonts w:ascii="Arial" w:hAnsi="Arial" w:cs="Arial"/>
                              </w:rPr>
                              <w:t xml:space="preserve">The Somerset Cranes can be extremely </w:t>
                            </w:r>
                            <w:proofErr w:type="gramStart"/>
                            <w:r w:rsidRPr="00984629">
                              <w:rPr>
                                <w:rFonts w:ascii="Arial" w:hAnsi="Arial" w:cs="Arial"/>
                              </w:rPr>
                              <w:t>elusive</w:t>
                            </w:r>
                            <w:proofErr w:type="gramEnd"/>
                            <w:r w:rsidRPr="00984629">
                              <w:rPr>
                                <w:rFonts w:ascii="Arial" w:hAnsi="Arial" w:cs="Arial"/>
                              </w:rPr>
                              <w:t xml:space="preserve"> but autumn and winter is the best time to see them.</w:t>
                            </w:r>
                          </w:p>
                          <w:p w14:paraId="582ECD25" w14:textId="77777777" w:rsidR="00D71A82" w:rsidRPr="00984629" w:rsidRDefault="00D71A82" w:rsidP="00D71A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4629">
                              <w:rPr>
                                <w:rFonts w:ascii="Arial" w:hAnsi="Arial" w:cs="Arial"/>
                              </w:rPr>
                              <w:t>The best place to head for is the river Parrett at the village of Stathe.</w:t>
                            </w:r>
                          </w:p>
                          <w:p w14:paraId="1680E8A0" w14:textId="77777777" w:rsidR="00D71A82" w:rsidRPr="00984629" w:rsidRDefault="00D71A82" w:rsidP="00D71A8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4629">
                              <w:rPr>
                                <w:rFonts w:ascii="Arial" w:hAnsi="Arial" w:cs="Arial"/>
                              </w:rPr>
                              <w:t>Head</w:t>
                            </w:r>
                            <w:r w:rsidR="00AA384C">
                              <w:rPr>
                                <w:rFonts w:ascii="Arial" w:hAnsi="Arial" w:cs="Arial"/>
                              </w:rPr>
                              <w:t xml:space="preserve"> along the A361 </w:t>
                            </w:r>
                            <w:proofErr w:type="gramStart"/>
                            <w:r w:rsidR="00AA384C">
                              <w:rPr>
                                <w:rFonts w:ascii="Arial" w:hAnsi="Arial" w:cs="Arial"/>
                              </w:rPr>
                              <w:t>Taunton road</w:t>
                            </w:r>
                            <w:proofErr w:type="gramEnd"/>
                            <w:r w:rsidR="00AA384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84629">
                              <w:rPr>
                                <w:rFonts w:ascii="Arial" w:hAnsi="Arial" w:cs="Arial"/>
                              </w:rPr>
                              <w:t>to the village of Burrow</w:t>
                            </w:r>
                            <w:r w:rsidR="009110B1">
                              <w:rPr>
                                <w:rFonts w:ascii="Arial" w:hAnsi="Arial" w:cs="Arial"/>
                              </w:rPr>
                              <w:t xml:space="preserve"> B</w:t>
                            </w:r>
                            <w:r w:rsidRPr="00984629">
                              <w:rPr>
                                <w:rFonts w:ascii="Arial" w:hAnsi="Arial" w:cs="Arial"/>
                              </w:rPr>
                              <w:t>ridge (with a ruined church on a hill). In</w:t>
                            </w:r>
                            <w:r w:rsidR="009110B1">
                              <w:rPr>
                                <w:rFonts w:ascii="Arial" w:hAnsi="Arial" w:cs="Arial"/>
                              </w:rPr>
                              <w:t xml:space="preserve"> Burrow B</w:t>
                            </w:r>
                            <w:r w:rsidRPr="00984629">
                              <w:rPr>
                                <w:rFonts w:ascii="Arial" w:hAnsi="Arial" w:cs="Arial"/>
                              </w:rPr>
                              <w:t>ridge cross the bridge at the set of traffic</w:t>
                            </w:r>
                            <w:r w:rsidR="009110B1">
                              <w:rPr>
                                <w:rFonts w:ascii="Arial" w:hAnsi="Arial" w:cs="Arial"/>
                              </w:rPr>
                              <w:t xml:space="preserve"> lights by the king Alfred Pub </w:t>
                            </w:r>
                            <w:r w:rsidRPr="00984629">
                              <w:rPr>
                                <w:rFonts w:ascii="Arial" w:hAnsi="Arial" w:cs="Arial"/>
                              </w:rPr>
                              <w:t xml:space="preserve">and then turn immediately left. </w:t>
                            </w:r>
                          </w:p>
                          <w:p w14:paraId="6A68EFFB" w14:textId="77777777" w:rsidR="00D71A82" w:rsidRPr="00984629" w:rsidRDefault="00F634D4" w:rsidP="00D71A8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Carry on along this narrow road for about 1.5 miles. </w:t>
                            </w:r>
                            <w:r w:rsidR="00D71A82" w:rsidRPr="00984629">
                              <w:rPr>
                                <w:rFonts w:ascii="Arial" w:hAnsi="Arial" w:cs="Arial"/>
                              </w:rPr>
                              <w:t xml:space="preserve">There are a few </w:t>
                            </w:r>
                            <w:proofErr w:type="gramStart"/>
                            <w:r w:rsidR="00D71A82" w:rsidRPr="00984629">
                              <w:rPr>
                                <w:rFonts w:ascii="Arial" w:hAnsi="Arial" w:cs="Arial"/>
                              </w:rPr>
                              <w:t>pull</w:t>
                            </w:r>
                            <w:proofErr w:type="gramEnd"/>
                            <w:r w:rsidR="00D71A82" w:rsidRPr="00984629">
                              <w:rPr>
                                <w:rFonts w:ascii="Arial" w:hAnsi="Arial" w:cs="Arial"/>
                              </w:rPr>
                              <w:t xml:space="preserve"> in places near the junction to Stoke Gregory. From here walk up to the </w:t>
                            </w:r>
                            <w:proofErr w:type="gramStart"/>
                            <w:r w:rsidR="00D71A82" w:rsidRPr="00984629">
                              <w:rPr>
                                <w:rFonts w:ascii="Arial" w:hAnsi="Arial" w:cs="Arial"/>
                              </w:rPr>
                              <w:t>River</w:t>
                            </w:r>
                            <w:proofErr w:type="gramEnd"/>
                            <w:r w:rsidR="00D71A82" w:rsidRPr="00984629">
                              <w:rPr>
                                <w:rFonts w:ascii="Arial" w:hAnsi="Arial" w:cs="Arial"/>
                              </w:rPr>
                              <w:t xml:space="preserve"> Parrett trail.</w:t>
                            </w:r>
                          </w:p>
                          <w:p w14:paraId="56CB5051" w14:textId="77777777" w:rsidR="00D71A82" w:rsidRDefault="00D71A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FB3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3pt;margin-top:11.5pt;width:233.25pt;height:26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">
                <v:textbox>
                  <w:txbxContent>
                    <w:p w14:paraId="63DAE4F0" w14:textId="77777777" w:rsidR="00D71A82" w:rsidRPr="00984629" w:rsidRDefault="00D71A82" w:rsidP="00D71A8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84629">
                        <w:rPr>
                          <w:rFonts w:ascii="Arial" w:hAnsi="Arial" w:cs="Arial"/>
                          <w:b/>
                        </w:rPr>
                        <w:t>Where to look for Cranes on the Somerset Levels</w:t>
                      </w:r>
                    </w:p>
                    <w:p w14:paraId="5F8DA639" w14:textId="77777777" w:rsidR="00D71A82" w:rsidRPr="00984629" w:rsidRDefault="00D71A82" w:rsidP="00D71A82">
                      <w:pPr>
                        <w:rPr>
                          <w:rFonts w:ascii="Arial" w:hAnsi="Arial" w:cs="Arial"/>
                        </w:rPr>
                      </w:pPr>
                      <w:r w:rsidRPr="00984629">
                        <w:rPr>
                          <w:rFonts w:ascii="Arial" w:hAnsi="Arial" w:cs="Arial"/>
                        </w:rPr>
                        <w:t xml:space="preserve">The Somerset Cranes can be extremely </w:t>
                      </w:r>
                      <w:proofErr w:type="gramStart"/>
                      <w:r w:rsidRPr="00984629">
                        <w:rPr>
                          <w:rFonts w:ascii="Arial" w:hAnsi="Arial" w:cs="Arial"/>
                        </w:rPr>
                        <w:t>elusive</w:t>
                      </w:r>
                      <w:proofErr w:type="gramEnd"/>
                      <w:r w:rsidRPr="00984629">
                        <w:rPr>
                          <w:rFonts w:ascii="Arial" w:hAnsi="Arial" w:cs="Arial"/>
                        </w:rPr>
                        <w:t xml:space="preserve"> but autumn and winter is the best time to see them.</w:t>
                      </w:r>
                    </w:p>
                    <w:p w14:paraId="582ECD25" w14:textId="77777777" w:rsidR="00D71A82" w:rsidRPr="00984629" w:rsidRDefault="00D71A82" w:rsidP="00D71A82">
                      <w:pPr>
                        <w:rPr>
                          <w:rFonts w:ascii="Arial" w:hAnsi="Arial" w:cs="Arial"/>
                        </w:rPr>
                      </w:pPr>
                      <w:r w:rsidRPr="00984629">
                        <w:rPr>
                          <w:rFonts w:ascii="Arial" w:hAnsi="Arial" w:cs="Arial"/>
                        </w:rPr>
                        <w:t>The best place to head for is the river Parrett at the village of Stathe.</w:t>
                      </w:r>
                    </w:p>
                    <w:p w14:paraId="1680E8A0" w14:textId="77777777" w:rsidR="00D71A82" w:rsidRPr="00984629" w:rsidRDefault="00D71A82" w:rsidP="00D71A82">
                      <w:pPr>
                        <w:rPr>
                          <w:rFonts w:ascii="Arial" w:hAnsi="Arial" w:cs="Arial"/>
                        </w:rPr>
                      </w:pPr>
                      <w:r w:rsidRPr="00984629">
                        <w:rPr>
                          <w:rFonts w:ascii="Arial" w:hAnsi="Arial" w:cs="Arial"/>
                        </w:rPr>
                        <w:t>Head</w:t>
                      </w:r>
                      <w:r w:rsidR="00AA384C">
                        <w:rPr>
                          <w:rFonts w:ascii="Arial" w:hAnsi="Arial" w:cs="Arial"/>
                        </w:rPr>
                        <w:t xml:space="preserve"> along the A361 </w:t>
                      </w:r>
                      <w:proofErr w:type="gramStart"/>
                      <w:r w:rsidR="00AA384C">
                        <w:rPr>
                          <w:rFonts w:ascii="Arial" w:hAnsi="Arial" w:cs="Arial"/>
                        </w:rPr>
                        <w:t>Taunton road</w:t>
                      </w:r>
                      <w:proofErr w:type="gramEnd"/>
                      <w:r w:rsidR="00AA384C">
                        <w:rPr>
                          <w:rFonts w:ascii="Arial" w:hAnsi="Arial" w:cs="Arial"/>
                        </w:rPr>
                        <w:t xml:space="preserve"> </w:t>
                      </w:r>
                      <w:r w:rsidRPr="00984629">
                        <w:rPr>
                          <w:rFonts w:ascii="Arial" w:hAnsi="Arial" w:cs="Arial"/>
                        </w:rPr>
                        <w:t>to the village of Burrow</w:t>
                      </w:r>
                      <w:r w:rsidR="009110B1">
                        <w:rPr>
                          <w:rFonts w:ascii="Arial" w:hAnsi="Arial" w:cs="Arial"/>
                        </w:rPr>
                        <w:t xml:space="preserve"> B</w:t>
                      </w:r>
                      <w:r w:rsidRPr="00984629">
                        <w:rPr>
                          <w:rFonts w:ascii="Arial" w:hAnsi="Arial" w:cs="Arial"/>
                        </w:rPr>
                        <w:t>ridge (with a ruined church on a hill). In</w:t>
                      </w:r>
                      <w:r w:rsidR="009110B1">
                        <w:rPr>
                          <w:rFonts w:ascii="Arial" w:hAnsi="Arial" w:cs="Arial"/>
                        </w:rPr>
                        <w:t xml:space="preserve"> Burrow B</w:t>
                      </w:r>
                      <w:r w:rsidRPr="00984629">
                        <w:rPr>
                          <w:rFonts w:ascii="Arial" w:hAnsi="Arial" w:cs="Arial"/>
                        </w:rPr>
                        <w:t>ridge cross the bridge at the set of traffic</w:t>
                      </w:r>
                      <w:r w:rsidR="009110B1">
                        <w:rPr>
                          <w:rFonts w:ascii="Arial" w:hAnsi="Arial" w:cs="Arial"/>
                        </w:rPr>
                        <w:t xml:space="preserve"> lights by the king Alfred Pub </w:t>
                      </w:r>
                      <w:r w:rsidRPr="00984629">
                        <w:rPr>
                          <w:rFonts w:ascii="Arial" w:hAnsi="Arial" w:cs="Arial"/>
                        </w:rPr>
                        <w:t xml:space="preserve">and then turn immediately left. </w:t>
                      </w:r>
                    </w:p>
                    <w:p w14:paraId="6A68EFFB" w14:textId="77777777" w:rsidR="00D71A82" w:rsidRPr="00984629" w:rsidRDefault="00F634D4" w:rsidP="00D71A8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Carry on along this narrow road for about 1.5 miles. </w:t>
                      </w:r>
                      <w:r w:rsidR="00D71A82" w:rsidRPr="00984629">
                        <w:rPr>
                          <w:rFonts w:ascii="Arial" w:hAnsi="Arial" w:cs="Arial"/>
                        </w:rPr>
                        <w:t xml:space="preserve">There are a few </w:t>
                      </w:r>
                      <w:proofErr w:type="gramStart"/>
                      <w:r w:rsidR="00D71A82" w:rsidRPr="00984629">
                        <w:rPr>
                          <w:rFonts w:ascii="Arial" w:hAnsi="Arial" w:cs="Arial"/>
                        </w:rPr>
                        <w:t>pull</w:t>
                      </w:r>
                      <w:proofErr w:type="gramEnd"/>
                      <w:r w:rsidR="00D71A82" w:rsidRPr="00984629">
                        <w:rPr>
                          <w:rFonts w:ascii="Arial" w:hAnsi="Arial" w:cs="Arial"/>
                        </w:rPr>
                        <w:t xml:space="preserve"> in places near the junction to Stoke Gregory. From here walk up to the </w:t>
                      </w:r>
                      <w:proofErr w:type="gramStart"/>
                      <w:r w:rsidR="00D71A82" w:rsidRPr="00984629">
                        <w:rPr>
                          <w:rFonts w:ascii="Arial" w:hAnsi="Arial" w:cs="Arial"/>
                        </w:rPr>
                        <w:t>River</w:t>
                      </w:r>
                      <w:proofErr w:type="gramEnd"/>
                      <w:r w:rsidR="00D71A82" w:rsidRPr="00984629">
                        <w:rPr>
                          <w:rFonts w:ascii="Arial" w:hAnsi="Arial" w:cs="Arial"/>
                        </w:rPr>
                        <w:t xml:space="preserve"> Parrett trail.</w:t>
                      </w:r>
                    </w:p>
                    <w:p w14:paraId="56CB5051" w14:textId="77777777" w:rsidR="00D71A82" w:rsidRDefault="00D71A82"/>
                  </w:txbxContent>
                </v:textbox>
                <w10:wrap type="square" anchorx="margin"/>
              </v:shape>
            </w:pict>
          </mc:Fallback>
        </mc:AlternateContent>
      </w:r>
    </w:p>
    <w:p w14:paraId="04566D9D" w14:textId="65E137C0" w:rsidR="00D71A82" w:rsidRDefault="00D71A82">
      <w:pPr>
        <w:rPr>
          <w:b/>
        </w:rPr>
      </w:pPr>
    </w:p>
    <w:p w14:paraId="02B7D65D" w14:textId="7B97CF16" w:rsidR="00426E5F" w:rsidRDefault="00426E5F" w:rsidP="00D71A82"/>
    <w:p w14:paraId="61A75558" w14:textId="6760A161" w:rsidR="00D71A82" w:rsidRDefault="00D71A82"/>
    <w:p w14:paraId="6B820D93" w14:textId="011BEBD8" w:rsidR="00426E5F" w:rsidRPr="00426E5F" w:rsidRDefault="00A617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E14766" wp14:editId="77360472">
                <wp:simplePos x="0" y="0"/>
                <wp:positionH relativeFrom="column">
                  <wp:posOffset>180975</wp:posOffset>
                </wp:positionH>
                <wp:positionV relativeFrom="paragraph">
                  <wp:posOffset>927735</wp:posOffset>
                </wp:positionV>
                <wp:extent cx="885825" cy="942975"/>
                <wp:effectExtent l="19050" t="19050" r="4762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9429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C1D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4.25pt;margin-top:73.05pt;width:69.7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" strokecolor="black [3213]" strokeweight="2.5pt">
                <v:stroke endarrow="block" joinstyle="miter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C815B" wp14:editId="2BBE4A62">
                <wp:simplePos x="0" y="0"/>
                <wp:positionH relativeFrom="margin">
                  <wp:posOffset>349250</wp:posOffset>
                </wp:positionH>
                <wp:positionV relativeFrom="paragraph">
                  <wp:posOffset>4569460</wp:posOffset>
                </wp:positionV>
                <wp:extent cx="361950" cy="381000"/>
                <wp:effectExtent l="38100" t="38100" r="19050" b="5715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star5">
                          <a:avLst>
                            <a:gd name="adj" fmla="val 13194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01DE" id="5-Point Star 3" o:spid="_x0000_s1026" style="position:absolute;margin-left:27.5pt;margin-top:359.8pt;width:28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19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" path="m,145529r151460,20120l180975,r29515,165649l361950,145529,228731,227785r64092,153214l180975,266187,69127,380999,133219,227785,,145529xe" fillcolor="#5b9bd5 [3204]" strokecolor="#1f4d78 [1604]" strokeweight="1pt">
                <v:stroke joinstyle="miter"/>
                <v:path arrowok="t" o:connecttype="custom" o:connectlocs="0,145529;151460,165649;180975,0;210490,165649;361950,145529;228731,227785;292823,380999;180975,266187;69127,380999;133219,227785;0,145529" o:connectangles="0,0,0,0,0,0,0,0,0,0,0"/>
                <w10:wrap anchorx="margin"/>
              </v:shape>
            </w:pict>
          </mc:Fallback>
        </mc:AlternateContent>
      </w:r>
      <w:r w:rsidRPr="00984629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5402A3" wp14:editId="23A84321">
                <wp:simplePos x="0" y="0"/>
                <wp:positionH relativeFrom="margin">
                  <wp:posOffset>127000</wp:posOffset>
                </wp:positionH>
                <wp:positionV relativeFrom="paragraph">
                  <wp:posOffset>4224020</wp:posOffset>
                </wp:positionV>
                <wp:extent cx="3057525" cy="1422400"/>
                <wp:effectExtent l="0" t="0" r="28575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CD867" w14:textId="77777777" w:rsidR="00984629" w:rsidRDefault="00984629" w:rsidP="0098462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8462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- - - - - - </w:t>
                            </w:r>
                            <w:proofErr w:type="gramStart"/>
                            <w:r w:rsidRPr="0098462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>Foot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path alongside river Parrett</w:t>
                            </w:r>
                          </w:p>
                          <w:p w14:paraId="50218A47" w14:textId="678856BC" w:rsidR="00A61746" w:rsidRDefault="00D8080D" w:rsidP="00D808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  </w:t>
                            </w:r>
                            <w:r w:rsidR="00984629">
                              <w:rPr>
                                <w:rFonts w:ascii="Arial" w:hAnsi="Arial" w:cs="Arial"/>
                              </w:rPr>
                              <w:t>Best spots for cranes</w:t>
                            </w:r>
                          </w:p>
                          <w:p w14:paraId="7DC3A4D8" w14:textId="77777777" w:rsidR="00A61746" w:rsidRDefault="00A61746" w:rsidP="00A6174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9AD297" w14:textId="185542E0" w:rsidR="00D8080D" w:rsidRDefault="00D8080D" w:rsidP="00D8080D">
                            <w:pPr>
                              <w:spacing w:after="0"/>
                              <w:ind w:left="1440" w:hanging="1080"/>
                              <w:rPr>
                                <w:rFonts w:ascii="Arial" w:hAnsi="Arial" w:cs="Arial"/>
                              </w:rPr>
                            </w:pPr>
                            <w:r w:rsidRPr="00A6174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A61746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Pull in spaces (please park </w:t>
                            </w:r>
                          </w:p>
                          <w:p w14:paraId="198DD8B4" w14:textId="19F33B8E" w:rsidR="00D8080D" w:rsidRPr="00D8080D" w:rsidRDefault="00D8080D" w:rsidP="00D8080D">
                            <w:pPr>
                              <w:spacing w:after="0"/>
                              <w:ind w:left="1440" w:hanging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considerately)</w:t>
                            </w:r>
                          </w:p>
                          <w:p w14:paraId="71BF2FCE" w14:textId="77777777" w:rsidR="00D8080D" w:rsidRDefault="00D8080D" w:rsidP="0098462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99D770" w14:textId="77777777" w:rsidR="00984629" w:rsidRPr="00984629" w:rsidRDefault="00984629" w:rsidP="0098462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02A3" id="_x0000_s1027" type="#_x0000_t202" style="position:absolute;margin-left:10pt;margin-top:332.6pt;width:240.75pt;height:11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">
                <v:textbox>
                  <w:txbxContent>
                    <w:p w14:paraId="18ACD867" w14:textId="77777777" w:rsidR="00984629" w:rsidRDefault="00984629" w:rsidP="00984629">
                      <w:pPr>
                        <w:rPr>
                          <w:rFonts w:ascii="Arial" w:hAnsi="Arial" w:cs="Arial"/>
                        </w:rPr>
                      </w:pPr>
                      <w:r w:rsidRPr="0098462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- - - - - - </w:t>
                      </w:r>
                      <w:proofErr w:type="gramStart"/>
                      <w:r w:rsidRPr="0098462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>Foot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path alongside river Parrett</w:t>
                      </w:r>
                    </w:p>
                    <w:p w14:paraId="50218A47" w14:textId="678856BC" w:rsidR="00A61746" w:rsidRDefault="00D8080D" w:rsidP="00D808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  <w:t xml:space="preserve">         </w:t>
                      </w:r>
                      <w:r w:rsidR="00984629">
                        <w:rPr>
                          <w:rFonts w:ascii="Arial" w:hAnsi="Arial" w:cs="Arial"/>
                        </w:rPr>
                        <w:t>Best spots for cranes</w:t>
                      </w:r>
                    </w:p>
                    <w:p w14:paraId="7DC3A4D8" w14:textId="77777777" w:rsidR="00A61746" w:rsidRDefault="00A61746" w:rsidP="00A6174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479AD297" w14:textId="185542E0" w:rsidR="00D8080D" w:rsidRDefault="00D8080D" w:rsidP="00D8080D">
                      <w:pPr>
                        <w:spacing w:after="0"/>
                        <w:ind w:left="1440" w:hanging="1080"/>
                        <w:rPr>
                          <w:rFonts w:ascii="Arial" w:hAnsi="Arial" w:cs="Arial"/>
                        </w:rPr>
                      </w:pPr>
                      <w:r w:rsidRPr="00A61746"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 </w:t>
                      </w:r>
                      <w:r w:rsidR="00A61746"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 xml:space="preserve">Pull in spaces (please park </w:t>
                      </w:r>
                    </w:p>
                    <w:p w14:paraId="198DD8B4" w14:textId="19F33B8E" w:rsidR="00D8080D" w:rsidRPr="00D8080D" w:rsidRDefault="00D8080D" w:rsidP="00D8080D">
                      <w:pPr>
                        <w:spacing w:after="0"/>
                        <w:ind w:left="1440" w:hanging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considerately)</w:t>
                      </w:r>
                    </w:p>
                    <w:p w14:paraId="71BF2FCE" w14:textId="77777777" w:rsidR="00D8080D" w:rsidRDefault="00D8080D" w:rsidP="00984629">
                      <w:pPr>
                        <w:rPr>
                          <w:rFonts w:ascii="Arial" w:hAnsi="Arial" w:cs="Arial"/>
                        </w:rPr>
                      </w:pPr>
                    </w:p>
                    <w:p w14:paraId="4E99D770" w14:textId="77777777" w:rsidR="00984629" w:rsidRPr="00984629" w:rsidRDefault="00984629" w:rsidP="0098462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26E5F" w:rsidRPr="00426E5F" w:rsidSect="00A61746">
      <w:pgSz w:w="16838" w:h="11906" w:orient="landscape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48328" w14:textId="77777777" w:rsidR="00E226B3" w:rsidRDefault="00E226B3" w:rsidP="00D71A82">
      <w:pPr>
        <w:spacing w:after="0" w:line="240" w:lineRule="auto"/>
      </w:pPr>
      <w:r>
        <w:separator/>
      </w:r>
    </w:p>
  </w:endnote>
  <w:endnote w:type="continuationSeparator" w:id="0">
    <w:p w14:paraId="2C608565" w14:textId="77777777" w:rsidR="00E226B3" w:rsidRDefault="00E226B3" w:rsidP="00D71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1F1D4" w14:textId="77777777" w:rsidR="00E226B3" w:rsidRDefault="00E226B3" w:rsidP="00D71A82">
      <w:pPr>
        <w:spacing w:after="0" w:line="240" w:lineRule="auto"/>
      </w:pPr>
      <w:r>
        <w:separator/>
      </w:r>
    </w:p>
  </w:footnote>
  <w:footnote w:type="continuationSeparator" w:id="0">
    <w:p w14:paraId="53A9B54C" w14:textId="77777777" w:rsidR="00E226B3" w:rsidRDefault="00E226B3" w:rsidP="00D71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F280E"/>
    <w:multiLevelType w:val="hybridMultilevel"/>
    <w:tmpl w:val="B94646FC"/>
    <w:lvl w:ilvl="0" w:tplc="486A8A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41535"/>
    <w:multiLevelType w:val="hybridMultilevel"/>
    <w:tmpl w:val="26D04FD8"/>
    <w:lvl w:ilvl="0" w:tplc="187A57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326695">
    <w:abstractNumId w:val="1"/>
  </w:num>
  <w:num w:numId="2" w16cid:durableId="153299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E5F"/>
    <w:rsid w:val="000329FE"/>
    <w:rsid w:val="00367A1A"/>
    <w:rsid w:val="00426E5F"/>
    <w:rsid w:val="004523F6"/>
    <w:rsid w:val="0083651B"/>
    <w:rsid w:val="009110B1"/>
    <w:rsid w:val="00950E44"/>
    <w:rsid w:val="00984629"/>
    <w:rsid w:val="009C3293"/>
    <w:rsid w:val="00A61746"/>
    <w:rsid w:val="00AA384C"/>
    <w:rsid w:val="00D71A82"/>
    <w:rsid w:val="00D8080D"/>
    <w:rsid w:val="00E226B3"/>
    <w:rsid w:val="00F634D4"/>
    <w:rsid w:val="00FE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0069C"/>
  <w15:chartTrackingRefBased/>
  <w15:docId w15:val="{6759EC11-FECA-4D27-ACE1-5DB1BCC3F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A82"/>
  </w:style>
  <w:style w:type="paragraph" w:styleId="Footer">
    <w:name w:val="footer"/>
    <w:basedOn w:val="Normal"/>
    <w:link w:val="FooterChar"/>
    <w:uiPriority w:val="99"/>
    <w:unhideWhenUsed/>
    <w:rsid w:val="00D71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A82"/>
  </w:style>
  <w:style w:type="paragraph" w:styleId="ListParagraph">
    <w:name w:val="List Paragraph"/>
    <w:basedOn w:val="Normal"/>
    <w:uiPriority w:val="34"/>
    <w:qFormat/>
    <w:rsid w:val="009846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5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RSPB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Wilson</dc:creator>
  <cp:keywords/>
  <dc:description/>
  <cp:lastModifiedBy>Timothy Smith</cp:lastModifiedBy>
  <cp:revision>5</cp:revision>
  <cp:lastPrinted>2023-08-02T08:44:00Z</cp:lastPrinted>
  <dcterms:created xsi:type="dcterms:W3CDTF">2018-09-24T12:39:00Z</dcterms:created>
  <dcterms:modified xsi:type="dcterms:W3CDTF">2023-08-02T08:44:00Z</dcterms:modified>
</cp:coreProperties>
</file>